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lhozoj9audb6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Solicitud del Equipo de Campaña de Juventudes por un Nuevo Pacto Verde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¡Bienvenide! Estamos muy emocionades por tu interés en sumarte 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Equipo de Campaña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Juventudes por un Nuevo Pacto Verde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 participación en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Empoderando Juventudes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 podría ser más importante en este momento tan crítico por la crisis climática que nos amenaza y afecta a diario. Es por activistas y líderes/as juveniles como tú que toman la iniciativa por el bienestar de su comunidad y se organizan con otres para tomar acción que unides vamos a lograr la adopción e implementación del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rtl w:val="0"/>
          </w:rPr>
          <w:t xml:space="preserve">Nuevo Pacto Verde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en toda América Latina y hacer que la justicia climática sea una realidad para nuestras comunidades y el planeta entero.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Lee las fichas informativas de los diferentes puestos que tenemos disponibles en nuestro Equipo: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rtl w:val="0"/>
          </w:rPr>
          <w:t xml:space="preserve">https://tinyurl.com/y6qjkl2q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la justicia climática y un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Nuevo Pacto Verde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en toda América Latina, ¡Estamos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Empoderando Juventudes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AVISO DE PRIVACIDAD: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Para más información sobre el manejo de datos que realizamos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Empoderando Juventudes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puedes consultar y revisar nuestro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Aviso de Privacidad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rtl w:val="0"/>
          </w:rPr>
          <w:t xml:space="preserve">https://tinyurl.com/yaklg8ua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color w:val="38761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sz w:val="28"/>
          <w:szCs w:val="28"/>
          <w:rtl w:val="0"/>
        </w:rPr>
        <w:t xml:space="preserve">INFORMACIÓN DE CONTACTO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Nombre Completo: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Fecha de Nacimiento (Día/Mes/Año):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Ciudad y País de Residencia: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Correo Electrónico: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Teléfono Celular (con clave de país y región de residencia):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color w:val="38761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sz w:val="28"/>
          <w:szCs w:val="28"/>
          <w:rtl w:val="0"/>
        </w:rPr>
        <w:t xml:space="preserve">PUESTO DE POSTULACIÓN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¿Para cuál(es) puesto(s) deseas postularte? 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Indica con una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cuáles puestos te interesan.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Puedes seleccionar un máximo de 3 opciones. 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---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NOTA: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Conoce aquí más información de los puestos que tenemos disponibles en nuestro Equipo: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https://tinyurl.com/y6qjkl2q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Líder/esa de Comunicación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(Comisión de Comunicación y Relaciones Públicas)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Líder/esa de Convocatoria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(Comisión de Comunicación y Relaciones Públicas)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Líder/esa de Diseño Gráfico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(Comisión de Comunicación y Relaciones Públicas)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Líder/esa de Formación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(Comisión de Organización y Movilización)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Líder/esa de Trabajo de Base y Movilización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(Comisión de Organización y Movilización)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Líder/esa de Articulación y Alianzas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(Comisión de Organización y Movilización)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Líder/esa de Campañas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(Comisión de Gestión de Recursos)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Líder/esa de Convocatorias y Fondos de Cooperación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(Comisión de Gestión de Recursos)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Líder/esa de Servicios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(Comisión de Gestión de Recursos)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íder/esa de Administración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(Comisión de Administración y Finanzas)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Líder/esa de Finanzas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(Comisión de Administración y Finanzas)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Coordinador/a de Convivencia y Comunidad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Coordinador/a de Datos e Infraestructura Digital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Coordinador/a de Seguridad y Cuidado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 caso de haber señalado más de un puesto en la pregunta anterior, ¿cuál es tu orden de preferencias?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color w:val="38761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sz w:val="28"/>
          <w:szCs w:val="28"/>
          <w:rtl w:val="0"/>
        </w:rPr>
        <w:t xml:space="preserve">MOTIVACIONES, EXPERIENCIAS Y VISIÓN</w:t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Contesta las siguientes preguntas de manera detallada en base a tus motivaciones, ideales, sueños, conocimientos, habilidades y experiencias. 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¿Qué te motiva a formar parte del Equipo de Campaña de Juventudes por un Nuevo Pacto Verde?</w:t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¿Qué relación existe entre tus conocimientos, habilidades y experiencias académicas, profesionales y sociales y el puesto al que estás solicitando? ¿De qué manera quisieras desarrollar tus conocimientos y habilidades en el Equipo de Campaña y usarlas para aportar al éxito de Juventudes por un Nuevo Pacto Verde?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¿Cuáles son tus expectativas con respecto a Juventudes por un Nuevo Pacto Verde? ¿Qué visualizas que podemos lograr a través de Juventudes por un Nuevo Pacto Verde?</w:t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DISPONIBILIDAD PARA LA ENTREVISTA</w:t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Señala todos tus horarios disponibles entre el miércoles 25 y el domingo 29 de noviembre. </w:t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</w:t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NOTA: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Ten en cuenta que los horarios señalados corresponden a la Ciudad de México (GMT-5). Identifica el horario en tu ubicación actual en el siguiente convertidor de horarios: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https://www.zeitverschiebung.net/en/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7455.0" w:type="dxa"/>
        <w:jc w:val="left"/>
        <w:tblInd w:w="108.0" w:type="dxa"/>
        <w:tblLayout w:type="fixed"/>
        <w:tblLook w:val="0000"/>
      </w:tblPr>
      <w:tblGrid>
        <w:gridCol w:w="2130"/>
        <w:gridCol w:w="1065"/>
        <w:gridCol w:w="1065"/>
        <w:gridCol w:w="1065"/>
        <w:gridCol w:w="1065"/>
        <w:gridCol w:w="1065"/>
        <w:tblGridChange w:id="0">
          <w:tblGrid>
            <w:gridCol w:w="2130"/>
            <w:gridCol w:w="1065"/>
            <w:gridCol w:w="1065"/>
            <w:gridCol w:w="1065"/>
            <w:gridCol w:w="1065"/>
            <w:gridCol w:w="1065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HORA / DÍA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25/11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26/11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27/11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28/11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29/11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10-11am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11am-12pm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12-1pm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1-2pm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2-3pm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3-4pm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4-5pm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5-6pm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6-7pm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7-8pm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rPr>
          <w:rFonts w:ascii="Times New Roman" w:cs="Times New Roman" w:eastAsia="Times New Roman" w:hAnsi="Times New Roman"/>
          <w:b w:val="1"/>
          <w:color w:val="38761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sz w:val="28"/>
          <w:szCs w:val="28"/>
          <w:rtl w:val="0"/>
        </w:rPr>
        <w:t xml:space="preserve">DISPONIBILIDAD DE PARTICIPACIÓN EN EL EQUIPO DE CAMPAÑA</w:t>
      </w:r>
    </w:p>
    <w:p w:rsidR="00000000" w:rsidDel="00000000" w:rsidP="00000000" w:rsidRDefault="00000000" w:rsidRPr="00000000" w14:paraId="00000086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¿Cuánto tiempo podrías dedicar a tu participación en el Equipo de Campaña en el futuro cercano?</w:t>
      </w:r>
    </w:p>
    <w:p w:rsidR="00000000" w:rsidDel="00000000" w:rsidP="00000000" w:rsidRDefault="00000000" w:rsidRPr="00000000" w14:paraId="0000008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5-6 horas a la semana</w:t>
      </w:r>
    </w:p>
    <w:p w:rsidR="00000000" w:rsidDel="00000000" w:rsidP="00000000" w:rsidRDefault="00000000" w:rsidRPr="00000000" w14:paraId="0000008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7-8 horas a la semana</w:t>
      </w:r>
    </w:p>
    <w:p w:rsidR="00000000" w:rsidDel="00000000" w:rsidP="00000000" w:rsidRDefault="00000000" w:rsidRPr="00000000" w14:paraId="0000008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9-10 horas a la semana</w:t>
      </w:r>
    </w:p>
    <w:p w:rsidR="00000000" w:rsidDel="00000000" w:rsidP="00000000" w:rsidRDefault="00000000" w:rsidRPr="00000000" w14:paraId="0000008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11-15 horas a la semana</w:t>
      </w:r>
    </w:p>
    <w:p w:rsidR="00000000" w:rsidDel="00000000" w:rsidP="00000000" w:rsidRDefault="00000000" w:rsidRPr="00000000" w14:paraId="0000008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16-20 horas a la semana</w:t>
      </w:r>
    </w:p>
    <w:p w:rsidR="00000000" w:rsidDel="00000000" w:rsidP="00000000" w:rsidRDefault="00000000" w:rsidRPr="00000000" w14:paraId="0000008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Más de 20 horas a la semana</w:t>
      </w:r>
    </w:p>
    <w:p w:rsidR="00000000" w:rsidDel="00000000" w:rsidP="00000000" w:rsidRDefault="00000000" w:rsidRPr="00000000" w14:paraId="0000008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Tiempo completo</w:t>
      </w:r>
    </w:p>
    <w:p w:rsidR="00000000" w:rsidDel="00000000" w:rsidP="00000000" w:rsidRDefault="00000000" w:rsidRPr="00000000" w14:paraId="0000008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color w:val="38761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sz w:val="28"/>
          <w:szCs w:val="28"/>
          <w:rtl w:val="0"/>
        </w:rPr>
        <w:t xml:space="preserve">POR ÚLTIMO…</w:t>
      </w:r>
    </w:p>
    <w:p w:rsidR="00000000" w:rsidDel="00000000" w:rsidP="00000000" w:rsidRDefault="00000000" w:rsidRPr="00000000" w14:paraId="00000090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¿Cómo te enteraste de la convocatoria para el Equipo de Campaña?</w:t>
      </w:r>
    </w:p>
    <w:p w:rsidR="00000000" w:rsidDel="00000000" w:rsidP="00000000" w:rsidRDefault="00000000" w:rsidRPr="00000000" w14:paraId="0000009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Referencia de un/a amig@, familiar o conocid@</w:t>
      </w:r>
    </w:p>
    <w:p w:rsidR="00000000" w:rsidDel="00000000" w:rsidP="00000000" w:rsidRDefault="00000000" w:rsidRPr="00000000" w14:paraId="0000009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Comunicación interna para integrantes de Empoderando Juventudes</w:t>
      </w:r>
    </w:p>
    <w:p w:rsidR="00000000" w:rsidDel="00000000" w:rsidP="00000000" w:rsidRDefault="00000000" w:rsidRPr="00000000" w14:paraId="0000009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Correo electrónico del equipo de Empoderando Juventudes</w:t>
      </w:r>
    </w:p>
    <w:p w:rsidR="00000000" w:rsidDel="00000000" w:rsidP="00000000" w:rsidRDefault="00000000" w:rsidRPr="00000000" w14:paraId="0000009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Página de Facebook de Empoderando Juventudes o un Comité local de Empoderando Juventudes</w:t>
      </w:r>
    </w:p>
    <w:p w:rsidR="00000000" w:rsidDel="00000000" w:rsidP="00000000" w:rsidRDefault="00000000" w:rsidRPr="00000000" w14:paraId="0000009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Cuenta de Instagram de Empoderando Juventudes o un Comité local de Empoderando Juventudes</w:t>
      </w:r>
    </w:p>
    <w:p w:rsidR="00000000" w:rsidDel="00000000" w:rsidP="00000000" w:rsidRDefault="00000000" w:rsidRPr="00000000" w14:paraId="0000009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Cuenta de Instagram de Empoderando Juventudes o un Comité local de Empoderando Juventudes</w:t>
      </w:r>
    </w:p>
    <w:p w:rsidR="00000000" w:rsidDel="00000000" w:rsidP="00000000" w:rsidRDefault="00000000" w:rsidRPr="00000000" w14:paraId="0000009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Anuncio/Publicación en otra página web o red social</w:t>
      </w:r>
    </w:p>
    <w:p w:rsidR="00000000" w:rsidDel="00000000" w:rsidP="00000000" w:rsidRDefault="00000000" w:rsidRPr="00000000" w14:paraId="0000009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Otro (señala cuál):</w:t>
      </w:r>
    </w:p>
    <w:p w:rsidR="00000000" w:rsidDel="00000000" w:rsidP="00000000" w:rsidRDefault="00000000" w:rsidRPr="00000000" w14:paraId="0000009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¿Hay algo más que debamos saber?</w:t>
      </w:r>
    </w:p>
    <w:p w:rsidR="00000000" w:rsidDel="00000000" w:rsidP="00000000" w:rsidRDefault="00000000" w:rsidRPr="00000000" w14:paraId="0000009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color w:val="38761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sz w:val="28"/>
          <w:szCs w:val="28"/>
          <w:rtl w:val="0"/>
        </w:rPr>
        <w:t xml:space="preserve">ENVÍO DE SOLICITUD Y CV/HOJA DE VIDA</w:t>
      </w:r>
    </w:p>
    <w:p w:rsidR="00000000" w:rsidDel="00000000" w:rsidP="00000000" w:rsidRDefault="00000000" w:rsidRPr="00000000" w14:paraId="0000009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terminar tu Solicitud para el Equipo de Campaña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Juventudes por un Nuevo Pacto Verde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por favor manda este formato de solicitud completo junto con tu CV u Hoja de Vida a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empojuve@gmail.com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equipo@empojuve.org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Queremos leer tu CV u Hoja de Vida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para poder conocer mejor tus experiencias, conocimientos, habilidades e intereses :) </w:t>
      </w:r>
    </w:p>
    <w:p w:rsidR="00000000" w:rsidDel="00000000" w:rsidP="00000000" w:rsidRDefault="00000000" w:rsidRPr="00000000" w14:paraId="0000009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no cuentas con un CV u Hoja de Vida, no hay problema. En ese caso, te pedimos que nos escribas un correo a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empojuve@gmail.com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equipo@empojuve.org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para informarnos que no tienes CV u Hoja de Vida.</w:t>
      </w:r>
    </w:p>
    <w:p w:rsidR="00000000" w:rsidDel="00000000" w:rsidP="00000000" w:rsidRDefault="00000000" w:rsidRPr="00000000" w14:paraId="000000A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b w:val="1"/>
          <w:color w:val="38761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sz w:val="28"/>
          <w:szCs w:val="28"/>
          <w:rtl w:val="0"/>
        </w:rPr>
        <w:t xml:space="preserve">¡GRACIAS! :)</w:t>
      </w:r>
    </w:p>
    <w:p w:rsidR="00000000" w:rsidDel="00000000" w:rsidP="00000000" w:rsidRDefault="00000000" w:rsidRPr="00000000" w14:paraId="000000A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¡Muchas gracias por tu esfuerzo y tu disposición para sumarte a nuestro Equipo! </w:t>
      </w:r>
    </w:p>
    <w:p w:rsidR="00000000" w:rsidDel="00000000" w:rsidP="00000000" w:rsidRDefault="00000000" w:rsidRPr="00000000" w14:paraId="000000A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Empoderando Juventudes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nos emociona y inspira contar con jóvenes como tú en este viaje para construir el movimiento juvenil más grande de América Latina y luchar juntes, codo a codo y acción con acción, para lograr el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Nuevo Pacto Verde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en nuestra región y de esa forma alcanzar el sistema planetario digno, justo, incluyente, igualitario y sostenible que queremos y exigimos. </w:t>
      </w:r>
    </w:p>
    <w:p w:rsidR="00000000" w:rsidDel="00000000" w:rsidP="00000000" w:rsidRDefault="00000000" w:rsidRPr="00000000" w14:paraId="000000A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5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rPr/>
    </w:pPr>
    <w:r w:rsidDel="00000000" w:rsidR="00000000" w:rsidRPr="00000000">
      <w:rPr/>
      <w:drawing>
        <wp:inline distB="114300" distT="114300" distL="114300" distR="114300">
          <wp:extent cx="2014538" cy="659242"/>
          <wp:effectExtent b="0" l="0" r="0" t="0"/>
          <wp:docPr descr="EJ. Logo (Horizontal - Color 1).png" id="1" name="image1.png"/>
          <a:graphic>
            <a:graphicData uri="http://schemas.openxmlformats.org/drawingml/2006/picture">
              <pic:pic>
                <pic:nvPicPr>
                  <pic:cNvPr descr="EJ. Logo (Horizontal - Color 1)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4538" cy="6592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empojuve@gmail.com" TargetMode="External"/><Relationship Id="rId10" Type="http://schemas.openxmlformats.org/officeDocument/2006/relationships/hyperlink" Target="https://www.zeitverschiebung.net/en/" TargetMode="External"/><Relationship Id="rId13" Type="http://schemas.openxmlformats.org/officeDocument/2006/relationships/hyperlink" Target="mailto:empojuve@gmail.com" TargetMode="External"/><Relationship Id="rId12" Type="http://schemas.openxmlformats.org/officeDocument/2006/relationships/hyperlink" Target="mailto:equipo@empojuve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inyurl.com/y6qjkl2q" TargetMode="External"/><Relationship Id="rId15" Type="http://schemas.openxmlformats.org/officeDocument/2006/relationships/header" Target="header1.xml"/><Relationship Id="rId14" Type="http://schemas.openxmlformats.org/officeDocument/2006/relationships/hyperlink" Target="mailto:equipo@empojuve.or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acebook.com/EmpoJuve/photos/a.500982293413908/1765785836933541/" TargetMode="External"/><Relationship Id="rId7" Type="http://schemas.openxmlformats.org/officeDocument/2006/relationships/hyperlink" Target="https://tinyurl.com/y6qjkl2q" TargetMode="External"/><Relationship Id="rId8" Type="http://schemas.openxmlformats.org/officeDocument/2006/relationships/hyperlink" Target="https://tinyurl.com/yaklg8u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